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9A" w:rsidRDefault="0041179A" w:rsidP="00CD0B0B">
      <w:pPr>
        <w:jc w:val="center"/>
        <w:rPr>
          <w:rFonts w:ascii="TH SarabunPSK" w:hAnsi="TH SarabunPSK" w:cs="TH SarabunPSK" w:hint="cs"/>
          <w:b/>
          <w:bCs/>
        </w:rPr>
      </w:pPr>
    </w:p>
    <w:p w:rsidR="0041179A" w:rsidRPr="00CD0B0B" w:rsidRDefault="0041179A" w:rsidP="00CD0B0B">
      <w:pPr>
        <w:jc w:val="center"/>
        <w:rPr>
          <w:rFonts w:ascii="TH SarabunPSK" w:hAnsi="TH SarabunPSK" w:cs="TH SarabunPSK"/>
          <w:b/>
          <w:bCs/>
        </w:rPr>
      </w:pPr>
      <w:r w:rsidRPr="00CD0B0B">
        <w:rPr>
          <w:rFonts w:ascii="TH SarabunPSK" w:hAnsi="TH SarabunPSK" w:cs="TH SarabunPSK"/>
          <w:b/>
          <w:bCs/>
          <w:cs/>
        </w:rPr>
        <w:t>แบบฟอร์มแผนปฏิบัติการณ์และแผนงบประมาณ</w:t>
      </w:r>
      <w:r w:rsidR="00E90234">
        <w:rPr>
          <w:rFonts w:ascii="TH SarabunPSK" w:hAnsi="TH SarabunPSK" w:cs="TH SarabunPSK" w:hint="cs"/>
          <w:b/>
          <w:bCs/>
          <w:cs/>
        </w:rPr>
        <w:t>เครือข่ายบริการสุขภาพอำเภอพรหมคีรี</w:t>
      </w:r>
      <w:r w:rsidRPr="00CD0B0B">
        <w:rPr>
          <w:rFonts w:ascii="TH SarabunPSK" w:hAnsi="TH SarabunPSK" w:cs="TH SarabunPSK"/>
          <w:b/>
          <w:bCs/>
          <w:cs/>
        </w:rPr>
        <w:t xml:space="preserve"> ประจำปีงบประมาณ พ.ศ. ๒๕๕๙</w:t>
      </w:r>
    </w:p>
    <w:p w:rsidR="0041179A" w:rsidRPr="00581289" w:rsidRDefault="0041179A" w:rsidP="000F226B">
      <w:pPr>
        <w:spacing w:after="0" w:line="240" w:lineRule="auto"/>
        <w:ind w:left="-1134"/>
        <w:rPr>
          <w:rFonts w:ascii="TH SarabunPSK" w:hAnsi="TH SarabunPSK" w:cs="TH SarabunPSK"/>
          <w:sz w:val="26"/>
          <w:szCs w:val="26"/>
        </w:rPr>
      </w:pPr>
      <w:r w:rsidRPr="00581289">
        <w:rPr>
          <w:rFonts w:ascii="TH SarabunPSK" w:hAnsi="TH SarabunPSK" w:cs="TH SarabunPSK"/>
          <w:sz w:val="26"/>
          <w:szCs w:val="26"/>
          <w:cs/>
        </w:rPr>
        <w:t>นโยบายรัฐบาล ข้อ ...............................................................</w:t>
      </w:r>
      <w:r>
        <w:rPr>
          <w:rFonts w:ascii="TH SarabunPSK" w:hAnsi="TH SarabunPSK" w:cs="TH SarabunPSK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41179A" w:rsidRPr="00581289" w:rsidRDefault="0041179A" w:rsidP="000F226B">
      <w:pPr>
        <w:spacing w:after="0" w:line="240" w:lineRule="auto"/>
        <w:ind w:left="-1134"/>
        <w:rPr>
          <w:rFonts w:ascii="TH SarabunPSK" w:hAnsi="TH SarabunPSK" w:cs="TH SarabunPSK"/>
          <w:sz w:val="26"/>
          <w:szCs w:val="26"/>
        </w:rPr>
      </w:pPr>
      <w:r w:rsidRPr="00581289">
        <w:rPr>
          <w:rFonts w:ascii="TH SarabunPSK" w:hAnsi="TH SarabunPSK" w:cs="TH SarabunPSK"/>
          <w:sz w:val="26"/>
          <w:szCs w:val="26"/>
          <w:cs/>
        </w:rPr>
        <w:t xml:space="preserve">นโยบายรัฐมนตรีว่าการกระทรวงสาธารณะสุข ข้อ </w:t>
      </w:r>
      <w:r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1179A" w:rsidRPr="00581289" w:rsidRDefault="0041179A" w:rsidP="000F226B">
      <w:pPr>
        <w:spacing w:after="0" w:line="240" w:lineRule="auto"/>
        <w:ind w:left="-1134"/>
        <w:rPr>
          <w:rFonts w:ascii="TH SarabunPSK" w:hAnsi="TH SarabunPSK" w:cs="TH SarabunPSK"/>
          <w:sz w:val="26"/>
          <w:szCs w:val="26"/>
        </w:rPr>
      </w:pPr>
      <w:r w:rsidRPr="00581289">
        <w:rPr>
          <w:rFonts w:ascii="TH SarabunPSK" w:hAnsi="TH SarabunPSK" w:cs="TH SarabunPSK"/>
          <w:sz w:val="26"/>
          <w:szCs w:val="26"/>
          <w:cs/>
        </w:rPr>
        <w:t>ยุทธศาสตร์</w:t>
      </w:r>
      <w:proofErr w:type="spellStart"/>
      <w:r w:rsidRPr="00581289">
        <w:rPr>
          <w:rFonts w:ascii="TH SarabunPSK" w:hAnsi="TH SarabunPSK" w:cs="TH SarabunPSK"/>
          <w:sz w:val="26"/>
          <w:szCs w:val="26"/>
          <w:cs/>
        </w:rPr>
        <w:t>บูรณา</w:t>
      </w:r>
      <w:proofErr w:type="spellEnd"/>
      <w:r w:rsidRPr="00581289">
        <w:rPr>
          <w:rFonts w:ascii="TH SarabunPSK" w:hAnsi="TH SarabunPSK" w:cs="TH SarabunPSK"/>
          <w:sz w:val="26"/>
          <w:szCs w:val="26"/>
          <w:cs/>
        </w:rPr>
        <w:t xml:space="preserve">การ ประเด็น ข้อ </w:t>
      </w:r>
      <w:r>
        <w:rPr>
          <w:rFonts w:ascii="TH SarabunPSK" w:hAnsi="TH SarabunPSK" w:cs="TH SarabunPSK"/>
          <w:sz w:val="26"/>
          <w:szCs w:val="26"/>
        </w:rPr>
        <w:t>. 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179A" w:rsidRPr="00581289" w:rsidRDefault="0041179A" w:rsidP="000F226B">
      <w:pPr>
        <w:spacing w:after="0" w:line="240" w:lineRule="auto"/>
        <w:ind w:left="-1134"/>
        <w:rPr>
          <w:rFonts w:ascii="TH SarabunPSK" w:hAnsi="TH SarabunPSK" w:cs="TH SarabunPSK"/>
          <w:sz w:val="26"/>
          <w:szCs w:val="26"/>
        </w:rPr>
      </w:pPr>
      <w:r w:rsidRPr="00581289">
        <w:rPr>
          <w:rFonts w:ascii="TH SarabunPSK" w:hAnsi="TH SarabunPSK" w:cs="TH SarabunPSK"/>
          <w:sz w:val="26"/>
          <w:szCs w:val="26"/>
          <w:cs/>
        </w:rPr>
        <w:t xml:space="preserve">ภารกิจพื้นฐาน </w:t>
      </w:r>
      <w:r>
        <w:rPr>
          <w:rFonts w:ascii="TH SarabunPSK" w:hAnsi="TH SarabunPSK" w:cs="TH SarabunPSK"/>
          <w:sz w:val="26"/>
          <w:szCs w:val="26"/>
          <w:cs/>
        </w:rPr>
        <w:t xml:space="preserve">ข้อ </w:t>
      </w:r>
      <w:r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1179A" w:rsidRDefault="0041179A" w:rsidP="005B4ED7">
      <w:pPr>
        <w:spacing w:after="0" w:line="240" w:lineRule="auto"/>
        <w:ind w:left="-1134"/>
        <w:rPr>
          <w:rFonts w:ascii="TH SarabunPSK" w:hAnsi="TH SarabunPSK" w:cs="TH SarabunPSK"/>
          <w:sz w:val="26"/>
          <w:szCs w:val="26"/>
        </w:rPr>
      </w:pPr>
      <w:r w:rsidRPr="00581289">
        <w:rPr>
          <w:rFonts w:ascii="TH SarabunPSK" w:hAnsi="TH SarabunPSK" w:cs="TH SarabunPSK"/>
          <w:sz w:val="26"/>
          <w:szCs w:val="26"/>
          <w:cs/>
        </w:rPr>
        <w:t xml:space="preserve">ตัวชี้วัด ร้อยละ </w:t>
      </w:r>
      <w:r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179A" w:rsidRPr="00581289" w:rsidRDefault="0041179A" w:rsidP="005B4ED7">
      <w:pPr>
        <w:spacing w:after="0" w:line="240" w:lineRule="auto"/>
        <w:ind w:left="-1134"/>
        <w:rPr>
          <w:rFonts w:ascii="TH SarabunPSK" w:hAnsi="TH SarabunPSK" w:cs="TH SarabunPSK"/>
          <w:sz w:val="26"/>
          <w:szCs w:val="26"/>
        </w:rPr>
      </w:pPr>
    </w:p>
    <w:tbl>
      <w:tblPr>
        <w:tblW w:w="15304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410"/>
        <w:gridCol w:w="1134"/>
        <w:gridCol w:w="992"/>
        <w:gridCol w:w="993"/>
        <w:gridCol w:w="992"/>
        <w:gridCol w:w="992"/>
        <w:gridCol w:w="992"/>
        <w:gridCol w:w="1134"/>
        <w:gridCol w:w="993"/>
        <w:gridCol w:w="992"/>
        <w:gridCol w:w="992"/>
        <w:gridCol w:w="992"/>
        <w:gridCol w:w="1134"/>
      </w:tblGrid>
      <w:tr w:rsidR="0041179A" w:rsidRPr="000B30CE" w:rsidTr="00302946">
        <w:trPr>
          <w:trHeight w:val="390"/>
        </w:trPr>
        <w:tc>
          <w:tcPr>
            <w:tcW w:w="562" w:type="dxa"/>
            <w:vMerge w:val="restart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B30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</w:t>
            </w:r>
          </w:p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B30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ดับ</w:t>
            </w:r>
          </w:p>
        </w:tc>
        <w:tc>
          <w:tcPr>
            <w:tcW w:w="2410" w:type="dxa"/>
            <w:vMerge w:val="restart"/>
          </w:tcPr>
          <w:p w:rsidR="0041179A" w:rsidRPr="000B30CE" w:rsidRDefault="0041179A" w:rsidP="000B30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B30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โครงการ / กิจกรรมหลัก</w:t>
            </w:r>
          </w:p>
        </w:tc>
        <w:tc>
          <w:tcPr>
            <w:tcW w:w="1134" w:type="dxa"/>
            <w:vMerge w:val="restart"/>
          </w:tcPr>
          <w:p w:rsidR="0041179A" w:rsidRPr="000B30CE" w:rsidRDefault="0041179A" w:rsidP="000B30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B30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992" w:type="dxa"/>
            <w:vMerge w:val="restart"/>
          </w:tcPr>
          <w:p w:rsidR="0041179A" w:rsidRPr="000B30CE" w:rsidRDefault="0041179A" w:rsidP="000B30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B30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 / จำนวน</w:t>
            </w:r>
          </w:p>
        </w:tc>
        <w:tc>
          <w:tcPr>
            <w:tcW w:w="3969" w:type="dxa"/>
            <w:gridSpan w:val="4"/>
          </w:tcPr>
          <w:p w:rsidR="0041179A" w:rsidRPr="000B30CE" w:rsidRDefault="0041179A" w:rsidP="000B30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B30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ระยะเวลา (ระบุเดือนที่จะดำเนินการ)</w:t>
            </w:r>
          </w:p>
        </w:tc>
        <w:tc>
          <w:tcPr>
            <w:tcW w:w="1134" w:type="dxa"/>
            <w:vMerge w:val="restart"/>
          </w:tcPr>
          <w:p w:rsidR="0041179A" w:rsidRPr="000B30CE" w:rsidRDefault="0041179A" w:rsidP="000B30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B30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41179A" w:rsidRPr="000B30CE" w:rsidRDefault="0041179A" w:rsidP="000B30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B30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 (บาท)</w:t>
            </w:r>
          </w:p>
        </w:tc>
        <w:tc>
          <w:tcPr>
            <w:tcW w:w="3969" w:type="dxa"/>
            <w:gridSpan w:val="4"/>
          </w:tcPr>
          <w:p w:rsidR="0041179A" w:rsidRPr="000B30CE" w:rsidRDefault="0041179A" w:rsidP="000B30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B30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งบประมาณรายไตรมาส (บาท)</w:t>
            </w:r>
          </w:p>
        </w:tc>
        <w:tc>
          <w:tcPr>
            <w:tcW w:w="1134" w:type="dxa"/>
            <w:vMerge w:val="restart"/>
          </w:tcPr>
          <w:p w:rsidR="0041179A" w:rsidRPr="000B30CE" w:rsidRDefault="0041179A" w:rsidP="000B30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B30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ผู้รับผิดชอบ</w:t>
            </w:r>
          </w:p>
        </w:tc>
      </w:tr>
      <w:tr w:rsidR="0041179A" w:rsidRPr="000B30CE" w:rsidTr="00302946">
        <w:trPr>
          <w:trHeight w:val="345"/>
        </w:trPr>
        <w:tc>
          <w:tcPr>
            <w:tcW w:w="562" w:type="dxa"/>
            <w:vMerge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41179A" w:rsidRPr="000B30CE" w:rsidRDefault="0041179A" w:rsidP="000B30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1179A" w:rsidRPr="000B30CE" w:rsidRDefault="0041179A" w:rsidP="000B30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41179A" w:rsidRPr="000B30CE" w:rsidRDefault="0041179A" w:rsidP="000B30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B30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ไตรมาส ๑</w:t>
            </w: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B30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ไตรมาส ๒ </w:t>
            </w: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B30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ไตรมาส ๓</w:t>
            </w: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B30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ไตรมาส ๔</w:t>
            </w:r>
          </w:p>
        </w:tc>
        <w:tc>
          <w:tcPr>
            <w:tcW w:w="1134" w:type="dxa"/>
            <w:vMerge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B30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ไตรมาส ๑</w:t>
            </w: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B30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ไตรมาส ๒</w:t>
            </w: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B30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ไตรมาส ๓</w:t>
            </w: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B30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ไตรมาส ๔</w:t>
            </w:r>
          </w:p>
        </w:tc>
        <w:tc>
          <w:tcPr>
            <w:tcW w:w="1134" w:type="dxa"/>
            <w:vMerge/>
          </w:tcPr>
          <w:p w:rsidR="0041179A" w:rsidRPr="000B30CE" w:rsidRDefault="0041179A" w:rsidP="000B30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41179A" w:rsidRPr="000B30CE" w:rsidTr="00302946">
        <w:tc>
          <w:tcPr>
            <w:tcW w:w="562" w:type="dxa"/>
          </w:tcPr>
          <w:p w:rsidR="0041179A" w:rsidRPr="000B30CE" w:rsidRDefault="0041179A" w:rsidP="000B30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10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41179A" w:rsidRPr="000B30CE" w:rsidRDefault="0041179A" w:rsidP="000B30CE">
            <w:pPr>
              <w:spacing w:after="0" w:line="240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41179A" w:rsidRPr="000B30CE" w:rsidRDefault="0041179A" w:rsidP="000B30CE">
            <w:pPr>
              <w:spacing w:after="0" w:line="240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41179A" w:rsidRPr="000B30CE" w:rsidRDefault="0041179A" w:rsidP="000B30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1179A" w:rsidRPr="000B30CE" w:rsidTr="00302946">
        <w:tc>
          <w:tcPr>
            <w:tcW w:w="56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10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1179A" w:rsidRPr="000B30CE" w:rsidTr="00302946">
        <w:tc>
          <w:tcPr>
            <w:tcW w:w="56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10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41179A" w:rsidRPr="000B30CE" w:rsidRDefault="0041179A" w:rsidP="000B30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41179A" w:rsidRPr="000B30CE" w:rsidRDefault="0041179A" w:rsidP="000B30CE">
            <w:pPr>
              <w:spacing w:after="0" w:line="240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41179A" w:rsidRPr="000B30CE" w:rsidRDefault="0041179A" w:rsidP="000B30CE">
            <w:pPr>
              <w:spacing w:after="0" w:line="240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1179A" w:rsidRPr="000B30CE" w:rsidTr="00302946">
        <w:tc>
          <w:tcPr>
            <w:tcW w:w="56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10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41179A" w:rsidRPr="000B30CE" w:rsidRDefault="0041179A" w:rsidP="000B30CE">
            <w:pPr>
              <w:spacing w:after="0" w:line="240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41179A" w:rsidRPr="000B30CE" w:rsidRDefault="0041179A" w:rsidP="000B30CE">
            <w:pPr>
              <w:spacing w:after="0" w:line="240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1179A" w:rsidRPr="000B30CE" w:rsidTr="00302946">
        <w:tc>
          <w:tcPr>
            <w:tcW w:w="56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10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41179A" w:rsidRPr="000B30CE" w:rsidRDefault="0041179A" w:rsidP="000B30CE">
            <w:pPr>
              <w:spacing w:after="0" w:line="240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41179A" w:rsidRPr="000B30CE" w:rsidRDefault="0041179A" w:rsidP="000B30CE">
            <w:pPr>
              <w:spacing w:after="0" w:line="240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1179A" w:rsidRPr="000B30CE" w:rsidTr="00302946">
        <w:tc>
          <w:tcPr>
            <w:tcW w:w="56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10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41179A" w:rsidRPr="000B30CE" w:rsidRDefault="0041179A" w:rsidP="000B30CE">
            <w:pPr>
              <w:spacing w:after="0" w:line="240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41179A" w:rsidRPr="000B30CE" w:rsidRDefault="0041179A" w:rsidP="000B30CE">
            <w:pPr>
              <w:spacing w:after="0" w:line="240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1179A" w:rsidRPr="000B30CE" w:rsidTr="00302946">
        <w:tc>
          <w:tcPr>
            <w:tcW w:w="56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10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41179A" w:rsidRPr="000B30CE" w:rsidRDefault="0041179A" w:rsidP="000B30CE">
            <w:pPr>
              <w:spacing w:after="0" w:line="240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41179A" w:rsidRPr="000B30CE" w:rsidRDefault="0041179A" w:rsidP="000B30CE">
            <w:pPr>
              <w:spacing w:after="0" w:line="240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1179A" w:rsidRPr="000B30CE" w:rsidTr="00302946">
        <w:tc>
          <w:tcPr>
            <w:tcW w:w="56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10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41179A" w:rsidRPr="000B30CE" w:rsidRDefault="0041179A" w:rsidP="000B30CE">
            <w:pPr>
              <w:spacing w:after="0" w:line="240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41179A" w:rsidRPr="000B30CE" w:rsidRDefault="0041179A" w:rsidP="000B30CE">
            <w:pPr>
              <w:spacing w:after="0" w:line="240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1179A" w:rsidRPr="000B30CE" w:rsidTr="00302946">
        <w:tc>
          <w:tcPr>
            <w:tcW w:w="56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10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41179A" w:rsidRPr="000B30CE" w:rsidRDefault="0041179A" w:rsidP="000B30CE">
            <w:pPr>
              <w:spacing w:after="0" w:line="240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41179A" w:rsidRPr="000B30CE" w:rsidRDefault="0041179A" w:rsidP="000B30CE">
            <w:pPr>
              <w:spacing w:after="0" w:line="240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1179A" w:rsidRPr="000B30CE" w:rsidTr="00302946">
        <w:tc>
          <w:tcPr>
            <w:tcW w:w="56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10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41179A" w:rsidRPr="000B30CE" w:rsidRDefault="0041179A" w:rsidP="000B30CE">
            <w:pPr>
              <w:spacing w:after="0" w:line="240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41179A" w:rsidRPr="000B30CE" w:rsidRDefault="0041179A" w:rsidP="000B30CE">
            <w:pPr>
              <w:spacing w:after="0" w:line="240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111D9" w:rsidRPr="000B30CE" w:rsidTr="00302946">
        <w:tc>
          <w:tcPr>
            <w:tcW w:w="562" w:type="dxa"/>
          </w:tcPr>
          <w:p w:rsidR="00A111D9" w:rsidRPr="000B30CE" w:rsidRDefault="00A111D9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10" w:type="dxa"/>
          </w:tcPr>
          <w:p w:rsidR="00A111D9" w:rsidRPr="000B30CE" w:rsidRDefault="00A111D9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A111D9" w:rsidRPr="000B30CE" w:rsidRDefault="00A111D9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A111D9" w:rsidRPr="000B30CE" w:rsidRDefault="00A111D9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A111D9" w:rsidRPr="000B30CE" w:rsidRDefault="00A111D9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A111D9" w:rsidRPr="000B30CE" w:rsidRDefault="00A111D9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A111D9" w:rsidRPr="000B30CE" w:rsidRDefault="00A111D9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A111D9" w:rsidRPr="000B30CE" w:rsidRDefault="00A111D9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A111D9" w:rsidRPr="000B30CE" w:rsidRDefault="00A111D9" w:rsidP="000B30CE">
            <w:pPr>
              <w:spacing w:after="0" w:line="240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A111D9" w:rsidRPr="000B30CE" w:rsidRDefault="00A111D9" w:rsidP="000B30CE">
            <w:pPr>
              <w:spacing w:after="0" w:line="240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A111D9" w:rsidRPr="000B30CE" w:rsidRDefault="00A111D9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A111D9" w:rsidRPr="000B30CE" w:rsidRDefault="00A111D9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A111D9" w:rsidRPr="000B30CE" w:rsidRDefault="00A111D9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A111D9" w:rsidRPr="000B30CE" w:rsidRDefault="00A111D9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1179A" w:rsidRPr="000B30CE" w:rsidTr="00302946">
        <w:tc>
          <w:tcPr>
            <w:tcW w:w="56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10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41179A" w:rsidRPr="000B30CE" w:rsidRDefault="0041179A" w:rsidP="000B30CE">
            <w:pPr>
              <w:spacing w:after="0" w:line="240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41179A" w:rsidRPr="000B30CE" w:rsidRDefault="0041179A" w:rsidP="000B30CE">
            <w:pPr>
              <w:spacing w:after="0" w:line="240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1179A" w:rsidRPr="000B30CE" w:rsidTr="00302946">
        <w:tc>
          <w:tcPr>
            <w:tcW w:w="56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10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41179A" w:rsidRPr="000B30CE" w:rsidRDefault="0041179A" w:rsidP="000B30CE">
            <w:pPr>
              <w:spacing w:after="0" w:line="240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41179A" w:rsidRPr="000B30CE" w:rsidRDefault="0041179A" w:rsidP="000B30CE">
            <w:pPr>
              <w:spacing w:after="0" w:line="240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1179A" w:rsidRPr="000B30CE" w:rsidTr="00302946">
        <w:tc>
          <w:tcPr>
            <w:tcW w:w="56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10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41179A" w:rsidRPr="000B30CE" w:rsidRDefault="0041179A" w:rsidP="000B30CE">
            <w:pPr>
              <w:spacing w:after="0" w:line="240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41179A" w:rsidRPr="000B30CE" w:rsidRDefault="0041179A" w:rsidP="000B30CE">
            <w:pPr>
              <w:spacing w:after="0" w:line="240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1179A" w:rsidRPr="000B30CE" w:rsidTr="00302946">
        <w:tc>
          <w:tcPr>
            <w:tcW w:w="56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36" w:type="dxa"/>
            <w:gridSpan w:val="3"/>
          </w:tcPr>
          <w:p w:rsidR="0041179A" w:rsidRPr="000B30CE" w:rsidRDefault="0041179A" w:rsidP="00E902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B30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รวมงบประมาณทั้งสิ้น </w:t>
            </w:r>
            <w:r w:rsidR="00E9023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                                            )</w:t>
            </w:r>
          </w:p>
        </w:tc>
        <w:tc>
          <w:tcPr>
            <w:tcW w:w="993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41179A" w:rsidRPr="000B30CE" w:rsidRDefault="0041179A" w:rsidP="000B30CE">
            <w:pPr>
              <w:spacing w:after="0" w:line="240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41179A" w:rsidRPr="000B30CE" w:rsidRDefault="0041179A" w:rsidP="000B30CE">
            <w:pPr>
              <w:spacing w:after="0" w:line="240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41179A" w:rsidRPr="000B30CE" w:rsidRDefault="0041179A" w:rsidP="000B30C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E90234" w:rsidRDefault="00E90234" w:rsidP="00E90234">
      <w:pPr>
        <w:spacing w:after="0"/>
      </w:pPr>
    </w:p>
    <w:p w:rsidR="00CD6C16" w:rsidRDefault="00CD6C16" w:rsidP="00E90234">
      <w:pPr>
        <w:spacing w:after="0"/>
        <w:rPr>
          <w:rFonts w:hint="cs"/>
        </w:rPr>
      </w:pPr>
      <w:r>
        <w:rPr>
          <w:rFonts w:hint="cs"/>
          <w:cs/>
        </w:rPr>
        <w:t>ลงชื่อ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ผู้เสนอ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CD6C16" w:rsidRDefault="00CD6C16" w:rsidP="00CD6C16">
      <w:pPr>
        <w:spacing w:after="0"/>
        <w:rPr>
          <w:rFonts w:hint="cs"/>
          <w:cs/>
        </w:rPr>
      </w:pPr>
      <w:r>
        <w:rPr>
          <w:rFonts w:hint="cs"/>
          <w:cs/>
        </w:rPr>
        <w:t xml:space="preserve">        (</w:t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)</w:t>
      </w:r>
    </w:p>
    <w:p w:rsidR="00CD6C16" w:rsidRDefault="00CD6C16" w:rsidP="00E90234">
      <w:pPr>
        <w:spacing w:after="0"/>
        <w:rPr>
          <w:rFonts w:hint="cs"/>
        </w:rPr>
      </w:pPr>
    </w:p>
    <w:p w:rsidR="00E90234" w:rsidRDefault="00E90234" w:rsidP="00E90234">
      <w:pPr>
        <w:spacing w:after="0"/>
        <w:rPr>
          <w:cs/>
        </w:rPr>
      </w:pPr>
      <w:r>
        <w:rPr>
          <w:rFonts w:hint="cs"/>
          <w:cs/>
        </w:rPr>
        <w:t>ลงชื่อ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ผู้เห็นชอบ</w:t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</w:t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ผู้เห็นชอบ</w:t>
      </w:r>
      <w:r>
        <w:rPr>
          <w:rFonts w:hint="cs"/>
          <w:cs/>
        </w:rPr>
        <w:tab/>
        <w:t>ลงชื่อ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ผู้อนุมัติ</w:t>
      </w:r>
    </w:p>
    <w:p w:rsidR="00E90234" w:rsidRDefault="00E90234" w:rsidP="00E90234">
      <w:pPr>
        <w:spacing w:after="0"/>
        <w:ind w:firstLine="720"/>
        <w:rPr>
          <w:cs/>
        </w:rPr>
      </w:pPr>
      <w:r>
        <w:rPr>
          <w:rFonts w:hint="cs"/>
          <w:cs/>
        </w:rPr>
        <w:t>สาธารณสุขอำเภอพรหมคีรี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ผู้อำนวยการโรงพยาบาลพรหมคีรี</w:t>
      </w:r>
    </w:p>
    <w:sectPr w:rsidR="00E90234" w:rsidSect="00A111D9">
      <w:pgSz w:w="15840" w:h="12240" w:orient="landscape"/>
      <w:pgMar w:top="425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applyBreakingRules/>
  </w:compat>
  <w:rsids>
    <w:rsidRoot w:val="00CD0B0B"/>
    <w:rsid w:val="000B30CE"/>
    <w:rsid w:val="000F226B"/>
    <w:rsid w:val="001C731F"/>
    <w:rsid w:val="002A5A0A"/>
    <w:rsid w:val="00302946"/>
    <w:rsid w:val="00317075"/>
    <w:rsid w:val="00405E09"/>
    <w:rsid w:val="0041179A"/>
    <w:rsid w:val="00581289"/>
    <w:rsid w:val="005B3CA1"/>
    <w:rsid w:val="005B4ED7"/>
    <w:rsid w:val="006A4F1B"/>
    <w:rsid w:val="0094490D"/>
    <w:rsid w:val="009A4187"/>
    <w:rsid w:val="009F3293"/>
    <w:rsid w:val="00A111D9"/>
    <w:rsid w:val="00A35EB6"/>
    <w:rsid w:val="00BB256F"/>
    <w:rsid w:val="00BC2121"/>
    <w:rsid w:val="00C9241F"/>
    <w:rsid w:val="00CB0865"/>
    <w:rsid w:val="00CD0B0B"/>
    <w:rsid w:val="00CD6C16"/>
    <w:rsid w:val="00E90234"/>
    <w:rsid w:val="00E91E78"/>
    <w:rsid w:val="00EE41EB"/>
    <w:rsid w:val="00FA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0B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</dc:creator>
  <cp:lastModifiedBy>Corporate Edition</cp:lastModifiedBy>
  <cp:revision>5</cp:revision>
  <cp:lastPrinted>2015-12-03T03:33:00Z</cp:lastPrinted>
  <dcterms:created xsi:type="dcterms:W3CDTF">2015-12-03T03:47:00Z</dcterms:created>
  <dcterms:modified xsi:type="dcterms:W3CDTF">2015-12-03T04:37:00Z</dcterms:modified>
</cp:coreProperties>
</file>